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5BDD" w14:textId="236ABA5F" w:rsidR="007A3CBE" w:rsidRPr="003348C5" w:rsidRDefault="00F761EE" w:rsidP="00334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DC49DB">
        <w:rPr>
          <w:rFonts w:ascii="Times New Roman" w:hAnsi="Times New Roman" w:cs="Times New Roman"/>
          <w:b/>
          <w:sz w:val="24"/>
          <w:szCs w:val="24"/>
        </w:rPr>
        <w:t xml:space="preserve">SLAWISTYKA, </w:t>
      </w:r>
      <w:r w:rsidR="00704128" w:rsidRPr="00704128">
        <w:rPr>
          <w:rFonts w:ascii="Times New Roman" w:hAnsi="Times New Roman" w:cs="Times New Roman"/>
          <w:b/>
          <w:sz w:val="24"/>
          <w:szCs w:val="24"/>
        </w:rPr>
        <w:t>STUDIA MAGISTER</w:t>
      </w:r>
      <w:r w:rsidR="00DC49DB">
        <w:rPr>
          <w:rFonts w:ascii="Times New Roman" w:hAnsi="Times New Roman" w:cs="Times New Roman"/>
          <w:b/>
          <w:sz w:val="24"/>
          <w:szCs w:val="24"/>
        </w:rPr>
        <w:t>S</w:t>
      </w:r>
      <w:r w:rsidR="00704128" w:rsidRPr="00704128">
        <w:rPr>
          <w:rFonts w:ascii="Times New Roman" w:hAnsi="Times New Roman" w:cs="Times New Roman"/>
          <w:b/>
          <w:sz w:val="24"/>
          <w:szCs w:val="24"/>
        </w:rPr>
        <w:t>KIE</w:t>
      </w:r>
      <w:r w:rsidR="006B7B69">
        <w:rPr>
          <w:rFonts w:ascii="Times New Roman" w:hAnsi="Times New Roman" w:cs="Times New Roman"/>
          <w:b/>
          <w:sz w:val="24"/>
          <w:szCs w:val="24"/>
        </w:rPr>
        <w:t>, MINIMUM PROGRMOWE DLA MISH OD 2019/2020</w:t>
      </w:r>
    </w:p>
    <w:tbl>
      <w:tblPr>
        <w:tblW w:w="13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709"/>
        <w:gridCol w:w="1417"/>
        <w:gridCol w:w="1701"/>
        <w:gridCol w:w="739"/>
        <w:gridCol w:w="10"/>
        <w:gridCol w:w="415"/>
        <w:gridCol w:w="10"/>
        <w:gridCol w:w="1945"/>
        <w:gridCol w:w="2126"/>
        <w:gridCol w:w="2268"/>
        <w:gridCol w:w="740"/>
        <w:gridCol w:w="8"/>
      </w:tblGrid>
      <w:tr w:rsidR="007D5C57" w:rsidRPr="00704128" w14:paraId="54BFF511" w14:textId="77777777" w:rsidTr="00872762">
        <w:trPr>
          <w:trHeight w:val="278"/>
          <w:jc w:val="center"/>
        </w:trPr>
        <w:tc>
          <w:tcPr>
            <w:tcW w:w="6348" w:type="dxa"/>
            <w:gridSpan w:val="6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9DFD76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MAG</w:t>
            </w:r>
          </w:p>
        </w:tc>
        <w:tc>
          <w:tcPr>
            <w:tcW w:w="425" w:type="dxa"/>
            <w:gridSpan w:val="2"/>
            <w:vMerge w:val="restart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1158FC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5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8F691A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MAG</w:t>
            </w:r>
          </w:p>
        </w:tc>
      </w:tr>
      <w:tr w:rsidR="007D5C57" w:rsidRPr="00704128" w14:paraId="5B7FD027" w14:textId="77777777" w:rsidTr="00872762">
        <w:trPr>
          <w:trHeight w:val="278"/>
          <w:jc w:val="center"/>
        </w:trPr>
        <w:tc>
          <w:tcPr>
            <w:tcW w:w="6348" w:type="dxa"/>
            <w:gridSpan w:val="6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29794C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Przedmioty główne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1F3692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5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7D5056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główne</w:t>
            </w:r>
          </w:p>
        </w:tc>
      </w:tr>
      <w:tr w:rsidR="007D5C57" w:rsidRPr="00704128" w14:paraId="5D759F72" w14:textId="77777777" w:rsidTr="00872762">
        <w:trPr>
          <w:gridAfter w:val="1"/>
          <w:wAfter w:w="8" w:type="dxa"/>
          <w:trHeight w:val="305"/>
          <w:jc w:val="center"/>
        </w:trPr>
        <w:tc>
          <w:tcPr>
            <w:tcW w:w="1772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614AFF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09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8708E2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1417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6C7D54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10ADF8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  <w:proofErr w:type="spellStart"/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739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EEF49C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425" w:type="dxa"/>
            <w:gridSpan w:val="2"/>
            <w:vMerge w:val="restart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2AE5B4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BB0CD9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126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E8AE61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76BF5E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  <w:proofErr w:type="spellStart"/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740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984401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</w:tc>
      </w:tr>
      <w:tr w:rsidR="007D5C57" w:rsidRPr="00704128" w14:paraId="6B043DFB" w14:textId="77777777" w:rsidTr="00872762">
        <w:trPr>
          <w:gridAfter w:val="1"/>
          <w:wAfter w:w="8" w:type="dxa"/>
          <w:trHeight w:val="305"/>
          <w:jc w:val="center"/>
        </w:trPr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2C464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lektorat A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4D9FD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B9874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44FF1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B9410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BF68A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DE5FA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lektorat A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C5322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F260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84177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D5C57" w:rsidRPr="00704128" w14:paraId="65849207" w14:textId="77777777" w:rsidTr="00872762">
        <w:trPr>
          <w:gridAfter w:val="1"/>
          <w:wAfter w:w="8" w:type="dxa"/>
          <w:trHeight w:val="305"/>
          <w:jc w:val="center"/>
        </w:trPr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AB887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  <w:p w14:paraId="2815CDB7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(jęz. lub kult.-lit.)</w:t>
            </w:r>
          </w:p>
          <w:p w14:paraId="6781A192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051CD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F17AA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BA7B5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D8127" w14:textId="6111E935" w:rsidR="007D5C57" w:rsidRPr="00704128" w:rsidRDefault="00903EAC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08A11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D59F0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(cd.)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002A9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2E942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B56FB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D5C57" w:rsidRPr="00704128" w14:paraId="41A34306" w14:textId="77777777" w:rsidTr="00872762">
        <w:trPr>
          <w:gridAfter w:val="1"/>
          <w:wAfter w:w="8" w:type="dxa"/>
          <w:trHeight w:val="320"/>
          <w:jc w:val="center"/>
        </w:trPr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31540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naukowy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2F1A6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PL/A</w:t>
            </w:r>
          </w:p>
        </w:tc>
        <w:tc>
          <w:tcPr>
            <w:tcW w:w="311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D2606" w14:textId="77777777" w:rsidR="007D5C57" w:rsidRPr="00704128" w:rsidRDefault="007D5C57" w:rsidP="0044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spotkanie miesięcznie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8A148" w14:textId="4E8D3DA0" w:rsidR="007D5C57" w:rsidRPr="00704128" w:rsidRDefault="00903EAC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D5C57"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FE640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10DB4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naukowy (cd.)</w:t>
            </w:r>
          </w:p>
        </w:tc>
        <w:tc>
          <w:tcPr>
            <w:tcW w:w="43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784D0" w14:textId="31BF1B1C" w:rsidR="007D5C57" w:rsidRPr="00704128" w:rsidRDefault="004D6D7F" w:rsidP="0044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spotkanie miesięcznie = </w:t>
            </w:r>
            <w:r w:rsidR="007D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EF1E8" w14:textId="55C9E0AA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761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6F6FDB" w:rsidRPr="00704128" w14:paraId="12872844" w14:textId="77777777" w:rsidTr="00872762">
        <w:trPr>
          <w:gridAfter w:val="1"/>
          <w:wAfter w:w="8" w:type="dxa"/>
          <w:trHeight w:val="263"/>
          <w:jc w:val="center"/>
        </w:trPr>
        <w:tc>
          <w:tcPr>
            <w:tcW w:w="1772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04DB8" w14:textId="507C8835" w:rsidR="006F6FDB" w:rsidRPr="00704128" w:rsidRDefault="006F6FDB" w:rsidP="001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4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F25220" w14:textId="098A7A3B" w:rsidR="006F6FDB" w:rsidRPr="00704128" w:rsidRDefault="006F6FDB" w:rsidP="0049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językoznawczy</w:t>
            </w:r>
          </w:p>
        </w:tc>
        <w:tc>
          <w:tcPr>
            <w:tcW w:w="425" w:type="dxa"/>
            <w:gridSpan w:val="2"/>
            <w:vMerge w:val="restart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57E00" w14:textId="77777777" w:rsidR="006F6FDB" w:rsidRPr="00704128" w:rsidRDefault="006F6FDB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FA0D0" w14:textId="54822DD9" w:rsidR="006F6FDB" w:rsidRPr="009F2EAA" w:rsidRDefault="006F6FDB" w:rsidP="009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4" w:type="dxa"/>
            <w:gridSpan w:val="3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C92B18" w14:textId="0EFAA833" w:rsidR="006F6FDB" w:rsidRPr="00704128" w:rsidRDefault="006F6FDB" w:rsidP="009F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językoznawczy</w:t>
            </w:r>
          </w:p>
        </w:tc>
      </w:tr>
      <w:tr w:rsidR="006F6FDB" w:rsidRPr="00704128" w14:paraId="317C2277" w14:textId="77777777" w:rsidTr="00872762">
        <w:trPr>
          <w:gridAfter w:val="1"/>
          <w:wAfter w:w="8" w:type="dxa"/>
          <w:trHeight w:val="697"/>
          <w:jc w:val="center"/>
        </w:trPr>
        <w:tc>
          <w:tcPr>
            <w:tcW w:w="1772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06595" w14:textId="77777777" w:rsidR="006F6FDB" w:rsidRPr="001E2BCE" w:rsidRDefault="006F6FDB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E5FDC4" w14:textId="77777777" w:rsidR="006F6FDB" w:rsidRPr="00704128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vAlign w:val="bottom"/>
          </w:tcPr>
          <w:p w14:paraId="4204D390" w14:textId="4E351FF1" w:rsidR="006F6FDB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języka kierunkowego z elementami gramatyki historycznej</w:t>
            </w:r>
          </w:p>
          <w:p w14:paraId="5901B6A7" w14:textId="71C8DE4B" w:rsidR="006F6FDB" w:rsidRPr="00EA3CD3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3C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bottom"/>
          </w:tcPr>
          <w:p w14:paraId="095C390B" w14:textId="06C1C9FE" w:rsidR="006F6FDB" w:rsidRPr="00810571" w:rsidRDefault="00FC2A9E" w:rsidP="0028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Rozwarstwienie</w:t>
            </w:r>
            <w:r w:rsidR="00293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FDB" w:rsidRPr="00810571">
              <w:rPr>
                <w:rFonts w:ascii="Times New Roman" w:hAnsi="Times New Roman" w:cs="Times New Roman"/>
                <w:sz w:val="20"/>
                <w:szCs w:val="20"/>
              </w:rPr>
              <w:t>języka kierunkowego</w:t>
            </w:r>
            <w:r w:rsidR="006F6FDB" w:rsidRPr="008105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0AEEE3D4" w14:textId="6429C40A" w:rsidR="006F6FDB" w:rsidRPr="00EA3CD3" w:rsidRDefault="006F6FDB" w:rsidP="0028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3C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30</w:t>
            </w:r>
          </w:p>
        </w:tc>
        <w:tc>
          <w:tcPr>
            <w:tcW w:w="739" w:type="dxa"/>
            <w:vAlign w:val="bottom"/>
          </w:tcPr>
          <w:p w14:paraId="09A6EB26" w14:textId="1DC244E7" w:rsidR="006F6FDB" w:rsidRPr="00704128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4+4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97CDF2" w14:textId="77777777" w:rsidR="006F6FDB" w:rsidRPr="00704128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C49F25" w14:textId="77777777" w:rsidR="006F6FDB" w:rsidRPr="007A3CBE" w:rsidRDefault="006F6FDB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0400AF" w14:textId="144811A1" w:rsidR="006F6FDB" w:rsidRPr="00283BD4" w:rsidRDefault="009E7D65" w:rsidP="0033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Lingwistyka kulturowa</w:t>
            </w:r>
            <w:r w:rsidR="00293DE5">
              <w:rPr>
                <w:rFonts w:ascii="Times New Roman" w:hAnsi="Times New Roman" w:cs="Times New Roman"/>
                <w:sz w:val="20"/>
                <w:szCs w:val="20"/>
              </w:rPr>
              <w:t xml:space="preserve"> dla slawistów</w:t>
            </w:r>
            <w:r w:rsidR="006F6FDB" w:rsidRPr="00283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F1A2D4C" w14:textId="7913E8E3" w:rsidR="006F6FDB" w:rsidRPr="00704128" w:rsidRDefault="006F6FDB" w:rsidP="0033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  </w:t>
            </w:r>
          </w:p>
        </w:tc>
        <w:tc>
          <w:tcPr>
            <w:tcW w:w="2268" w:type="dxa"/>
            <w:vAlign w:val="bottom"/>
          </w:tcPr>
          <w:p w14:paraId="2A48BB2A" w14:textId="77777777" w:rsidR="006F6FDB" w:rsidRPr="00704128" w:rsidRDefault="006F6FDB" w:rsidP="00E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Align w:val="bottom"/>
          </w:tcPr>
          <w:p w14:paraId="43410C28" w14:textId="18633852" w:rsidR="006F6FDB" w:rsidRPr="00704128" w:rsidRDefault="003004F4" w:rsidP="002D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F6FDB" w:rsidRPr="00704128" w14:paraId="2AEDED31" w14:textId="77777777" w:rsidTr="00872762">
        <w:trPr>
          <w:gridAfter w:val="1"/>
          <w:wAfter w:w="8" w:type="dxa"/>
          <w:trHeight w:val="277"/>
          <w:jc w:val="center"/>
        </w:trPr>
        <w:tc>
          <w:tcPr>
            <w:tcW w:w="1772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42F119" w14:textId="77777777" w:rsidR="006F6FDB" w:rsidRPr="001E2BCE" w:rsidRDefault="006F6FDB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4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27F298" w14:textId="77777777" w:rsidR="006F6FDB" w:rsidRPr="00704128" w:rsidRDefault="006F6FDB" w:rsidP="00E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kulturoznawczo-literaturoznawczy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9298FF" w14:textId="77777777" w:rsidR="006F6FDB" w:rsidRPr="00704128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044F11" w14:textId="77777777" w:rsidR="006F6FDB" w:rsidRPr="007A3CBE" w:rsidRDefault="006F6FDB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5134" w:type="dxa"/>
            <w:gridSpan w:val="3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5A369E" w14:textId="77777777" w:rsidR="006F6FDB" w:rsidRPr="00704128" w:rsidRDefault="006F6FDB" w:rsidP="00E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kulturoznawczo-literaturoznawczy</w:t>
            </w:r>
          </w:p>
        </w:tc>
      </w:tr>
      <w:tr w:rsidR="006F6FDB" w:rsidRPr="00704128" w14:paraId="41D8C670" w14:textId="77777777" w:rsidTr="00872762">
        <w:trPr>
          <w:gridAfter w:val="1"/>
          <w:wAfter w:w="8" w:type="dxa"/>
          <w:trHeight w:val="1387"/>
          <w:jc w:val="center"/>
        </w:trPr>
        <w:tc>
          <w:tcPr>
            <w:tcW w:w="1772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B14792" w14:textId="77777777" w:rsidR="006F6FDB" w:rsidRPr="001E2BCE" w:rsidRDefault="006F6FDB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136C8E" w14:textId="77777777" w:rsidR="006F6FDB" w:rsidRPr="00704128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vAlign w:val="bottom"/>
          </w:tcPr>
          <w:p w14:paraId="24384620" w14:textId="70D87D3B" w:rsidR="006F6FDB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współczesna kraju A</w:t>
            </w:r>
          </w:p>
          <w:p w14:paraId="1DE6F87E" w14:textId="77777777" w:rsidR="006F6FDB" w:rsidRPr="00650C36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bottom"/>
          </w:tcPr>
          <w:p w14:paraId="40D7BC76" w14:textId="5CC9726F" w:rsidR="006F6FDB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A3C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ntropologia współczesności kraju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</w:p>
          <w:p w14:paraId="2F65C7AC" w14:textId="77777777" w:rsidR="006F6FDB" w:rsidRPr="00704128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9" w:type="dxa"/>
            <w:vAlign w:val="bottom"/>
          </w:tcPr>
          <w:p w14:paraId="6EA9CBED" w14:textId="51FFE331" w:rsidR="006F6FDB" w:rsidRPr="00704128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4+4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013704" w14:textId="77777777" w:rsidR="006F6FDB" w:rsidRPr="00704128" w:rsidRDefault="006F6FDB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A847ED" w14:textId="77777777" w:rsidR="006F6FDB" w:rsidRPr="007A3CBE" w:rsidRDefault="006F6FDB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4C6157" w14:textId="0BDA34B2" w:rsidR="006F6FDB" w:rsidRDefault="006F6FDB" w:rsidP="0033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międzykulturowe</w:t>
            </w:r>
          </w:p>
          <w:p w14:paraId="1D284ED3" w14:textId="2F9DBA3E" w:rsidR="00C74C9D" w:rsidRDefault="00C74C9D" w:rsidP="00C7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8727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regionie</w:t>
            </w:r>
          </w:p>
          <w:p w14:paraId="32DC4723" w14:textId="583F1C9F" w:rsidR="006F6FDB" w:rsidRPr="00704128" w:rsidRDefault="006F6FDB" w:rsidP="0033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vAlign w:val="bottom"/>
          </w:tcPr>
          <w:p w14:paraId="47A1D3BE" w14:textId="77777777" w:rsidR="006F6FDB" w:rsidRPr="00704128" w:rsidRDefault="006F6FDB" w:rsidP="00E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Align w:val="bottom"/>
          </w:tcPr>
          <w:p w14:paraId="26450B8C" w14:textId="59AF8414" w:rsidR="006F6FDB" w:rsidRPr="00704128" w:rsidRDefault="003004F4" w:rsidP="002D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74F64" w:rsidRPr="00704128" w14:paraId="3993649C" w14:textId="77777777" w:rsidTr="00974F64">
        <w:trPr>
          <w:gridAfter w:val="1"/>
          <w:wAfter w:w="8" w:type="dxa"/>
          <w:trHeight w:val="438"/>
          <w:jc w:val="center"/>
        </w:trPr>
        <w:tc>
          <w:tcPr>
            <w:tcW w:w="1772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92C236" w14:textId="2125BA72" w:rsidR="00974F64" w:rsidRPr="00EA3CD3" w:rsidRDefault="00974F64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E686D" w14:textId="5CCE8930" w:rsidR="00974F64" w:rsidRPr="00704128" w:rsidRDefault="00974F64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1417" w:type="dxa"/>
            <w:shd w:val="clear" w:color="auto" w:fill="C5E0B3" w:themeFill="accent6" w:themeFillTint="66"/>
            <w:vAlign w:val="bottom"/>
          </w:tcPr>
          <w:p w14:paraId="118BA56B" w14:textId="77777777" w:rsidR="00974F64" w:rsidRDefault="00974F64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Translatoryka</w:t>
            </w:r>
          </w:p>
          <w:p w14:paraId="2618DBB7" w14:textId="325B2758" w:rsidR="00974F64" w:rsidRPr="00704128" w:rsidRDefault="00974F64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C5E0B3" w:themeFill="accent6" w:themeFillTint="66"/>
            <w:vAlign w:val="bottom"/>
          </w:tcPr>
          <w:p w14:paraId="5561A8BF" w14:textId="63914498" w:rsidR="00974F64" w:rsidRPr="00704128" w:rsidRDefault="00974F64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shd w:val="clear" w:color="auto" w:fill="C5E0B3" w:themeFill="accent6" w:themeFillTint="66"/>
            <w:vAlign w:val="bottom"/>
          </w:tcPr>
          <w:p w14:paraId="48B738B3" w14:textId="10E98372" w:rsidR="00974F64" w:rsidRPr="00704128" w:rsidRDefault="00974F64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70DC9" w14:textId="77777777" w:rsidR="00974F64" w:rsidRPr="00704128" w:rsidRDefault="00974F64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A89AEF" w14:textId="3F6E6E5F" w:rsidR="00974F64" w:rsidRPr="00704128" w:rsidRDefault="00974F64" w:rsidP="0097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4C7E2B" w14:textId="3275FEDD" w:rsidR="00974F64" w:rsidRPr="00704128" w:rsidRDefault="00974F64" w:rsidP="0097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Glottodydaktyka języków zachodnio- i południowosłowiańskich (PL) </w:t>
            </w: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910C11" w14:textId="657FFD65" w:rsidR="00974F64" w:rsidRPr="009F2EAA" w:rsidRDefault="00974F64" w:rsidP="0097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8C251" w14:textId="453FD6FF" w:rsidR="00974F64" w:rsidRPr="00704128" w:rsidRDefault="00974F64" w:rsidP="0097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97D42" w:rsidRPr="00704128" w14:paraId="08A2D568" w14:textId="77777777" w:rsidTr="007629DC">
        <w:trPr>
          <w:gridAfter w:val="1"/>
          <w:wAfter w:w="8" w:type="dxa"/>
          <w:trHeight w:val="438"/>
          <w:jc w:val="center"/>
        </w:trPr>
        <w:tc>
          <w:tcPr>
            <w:tcW w:w="1772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6EE6B3" w14:textId="229E986D" w:rsidR="00297D42" w:rsidRPr="00EA3CD3" w:rsidRDefault="00297D42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3827" w:type="dxa"/>
            <w:gridSpan w:val="3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E8F64" w14:textId="0C306979" w:rsidR="00297D42" w:rsidRPr="00704128" w:rsidRDefault="00297D42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 godzin</w:t>
            </w:r>
          </w:p>
        </w:tc>
        <w:tc>
          <w:tcPr>
            <w:tcW w:w="739" w:type="dxa"/>
            <w:shd w:val="clear" w:color="auto" w:fill="C5E0B3" w:themeFill="accent6" w:themeFillTint="66"/>
            <w:vAlign w:val="bottom"/>
          </w:tcPr>
          <w:p w14:paraId="7DCFD8F9" w14:textId="30AF97E7" w:rsidR="00297D42" w:rsidRDefault="00297D42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5" w:type="dxa"/>
            <w:gridSpan w:val="2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C3CD02" w14:textId="77777777" w:rsidR="00297D42" w:rsidRPr="00704128" w:rsidRDefault="00297D42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9C85A4" w14:textId="7BCCAB5D" w:rsidR="00297D42" w:rsidRPr="00704128" w:rsidRDefault="00297D42" w:rsidP="0097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4394" w:type="dxa"/>
            <w:gridSpan w:val="2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9FC48E" w14:textId="6A45B43E" w:rsidR="00297D42" w:rsidRPr="009F2EAA" w:rsidRDefault="00297D42" w:rsidP="0097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 godzin</w:t>
            </w:r>
          </w:p>
        </w:tc>
        <w:tc>
          <w:tcPr>
            <w:tcW w:w="740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443B46" w14:textId="72C513C9" w:rsidR="00297D42" w:rsidRDefault="00297D42" w:rsidP="0097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</w:tr>
    </w:tbl>
    <w:p w14:paraId="666BDD68" w14:textId="77777777" w:rsidR="00704128" w:rsidRPr="00704128" w:rsidRDefault="00704128" w:rsidP="00704128">
      <w:pPr>
        <w:rPr>
          <w:rFonts w:ascii="Times New Roman" w:hAnsi="Times New Roman" w:cs="Times New Roman"/>
          <w:sz w:val="24"/>
          <w:szCs w:val="24"/>
        </w:rPr>
      </w:pPr>
    </w:p>
    <w:p w14:paraId="226A94E1" w14:textId="77777777" w:rsidR="007D5C57" w:rsidRDefault="007D5C57" w:rsidP="00704128">
      <w:pPr>
        <w:rPr>
          <w:rFonts w:ascii="Times New Roman" w:hAnsi="Times New Roman" w:cs="Times New Roman"/>
          <w:sz w:val="24"/>
          <w:szCs w:val="24"/>
        </w:rPr>
      </w:pPr>
    </w:p>
    <w:p w14:paraId="5319D492" w14:textId="4682DEC2" w:rsidR="00704128" w:rsidRPr="003A6BF4" w:rsidRDefault="007D5C57" w:rsidP="00704128">
      <w:pPr>
        <w:rPr>
          <w:rFonts w:ascii="Times New Roman" w:hAnsi="Times New Roman" w:cs="Times New Roman"/>
          <w:sz w:val="24"/>
          <w:szCs w:val="24"/>
        </w:rPr>
      </w:pPr>
      <w:r w:rsidRPr="003A6BF4">
        <w:rPr>
          <w:rFonts w:ascii="Times New Roman" w:hAnsi="Times New Roman" w:cs="Times New Roman"/>
          <w:sz w:val="24"/>
          <w:szCs w:val="24"/>
        </w:rPr>
        <w:t>LEGENDA</w:t>
      </w:r>
      <w:r w:rsidR="00704128" w:rsidRPr="003A6BF4">
        <w:rPr>
          <w:rFonts w:ascii="Times New Roman" w:hAnsi="Times New Roman" w:cs="Times New Roman"/>
          <w:sz w:val="24"/>
          <w:szCs w:val="24"/>
        </w:rPr>
        <w:t>:</w:t>
      </w:r>
    </w:p>
    <w:p w14:paraId="51442B05" w14:textId="6A0EF35F" w:rsidR="0098373B" w:rsidRPr="006B7B69" w:rsidRDefault="00E64DEE" w:rsidP="006B7B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D7F">
        <w:rPr>
          <w:rFonts w:ascii="Times New Roman" w:hAnsi="Times New Roman" w:cs="Times New Roman"/>
          <w:sz w:val="24"/>
          <w:szCs w:val="24"/>
        </w:rPr>
        <w:t xml:space="preserve">Projekt naukowy – </w:t>
      </w:r>
      <w:r w:rsidR="006B7B69">
        <w:rPr>
          <w:rFonts w:ascii="Times New Roman" w:hAnsi="Times New Roman" w:cs="Times New Roman"/>
          <w:sz w:val="24"/>
          <w:szCs w:val="24"/>
        </w:rPr>
        <w:t>student/ka wybiera projekt naukowy z oferty przedstawianej co roku przez zespoły badawcze lub pracowników naukowych ISZIP</w:t>
      </w:r>
      <w:r w:rsidR="00445F68" w:rsidRPr="004D6D7F">
        <w:rPr>
          <w:rFonts w:ascii="Times New Roman" w:hAnsi="Times New Roman" w:cs="Times New Roman"/>
          <w:sz w:val="24"/>
          <w:szCs w:val="24"/>
        </w:rPr>
        <w:t>.</w:t>
      </w:r>
    </w:p>
    <w:sectPr w:rsidR="0098373B" w:rsidRPr="006B7B69" w:rsidSect="00FD066F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B732" w14:textId="77777777" w:rsidR="00BD7349" w:rsidRDefault="00BD7349" w:rsidP="007F353D">
      <w:pPr>
        <w:spacing w:after="0" w:line="240" w:lineRule="auto"/>
      </w:pPr>
      <w:r>
        <w:separator/>
      </w:r>
    </w:p>
  </w:endnote>
  <w:endnote w:type="continuationSeparator" w:id="0">
    <w:p w14:paraId="04EEC889" w14:textId="77777777" w:rsidR="00BD7349" w:rsidRDefault="00BD7349" w:rsidP="007F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171554"/>
      <w:docPartObj>
        <w:docPartGallery w:val="Page Numbers (Bottom of Page)"/>
        <w:docPartUnique/>
      </w:docPartObj>
    </w:sdtPr>
    <w:sdtEndPr/>
    <w:sdtContent>
      <w:p w14:paraId="4508BB35" w14:textId="352DDF6C" w:rsidR="007F353D" w:rsidRDefault="007F3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9E">
          <w:rPr>
            <w:noProof/>
          </w:rPr>
          <w:t>1</w:t>
        </w:r>
        <w:r>
          <w:fldChar w:fldCharType="end"/>
        </w:r>
      </w:p>
    </w:sdtContent>
  </w:sdt>
  <w:p w14:paraId="150CC0DC" w14:textId="77777777" w:rsidR="007F353D" w:rsidRDefault="007F3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E7D1" w14:textId="77777777" w:rsidR="00BD7349" w:rsidRDefault="00BD7349" w:rsidP="007F353D">
      <w:pPr>
        <w:spacing w:after="0" w:line="240" w:lineRule="auto"/>
      </w:pPr>
      <w:r>
        <w:separator/>
      </w:r>
    </w:p>
  </w:footnote>
  <w:footnote w:type="continuationSeparator" w:id="0">
    <w:p w14:paraId="39C765B6" w14:textId="77777777" w:rsidR="00BD7349" w:rsidRDefault="00BD7349" w:rsidP="007F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3B9"/>
    <w:multiLevelType w:val="hybridMultilevel"/>
    <w:tmpl w:val="BB8C996C"/>
    <w:lvl w:ilvl="0" w:tplc="A5205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5709D"/>
    <w:multiLevelType w:val="hybridMultilevel"/>
    <w:tmpl w:val="4B26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20AC"/>
    <w:multiLevelType w:val="hybridMultilevel"/>
    <w:tmpl w:val="C65A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6621"/>
    <w:multiLevelType w:val="hybridMultilevel"/>
    <w:tmpl w:val="1842E752"/>
    <w:lvl w:ilvl="0" w:tplc="895E6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B6BA9"/>
    <w:multiLevelType w:val="hybridMultilevel"/>
    <w:tmpl w:val="118A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47125"/>
    <w:multiLevelType w:val="hybridMultilevel"/>
    <w:tmpl w:val="836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628"/>
    <w:multiLevelType w:val="hybridMultilevel"/>
    <w:tmpl w:val="ED4C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DE8"/>
    <w:rsid w:val="00023E75"/>
    <w:rsid w:val="0002728E"/>
    <w:rsid w:val="0009212B"/>
    <w:rsid w:val="00095681"/>
    <w:rsid w:val="000A3345"/>
    <w:rsid w:val="000B415C"/>
    <w:rsid w:val="000E0261"/>
    <w:rsid w:val="001264A3"/>
    <w:rsid w:val="001B0840"/>
    <w:rsid w:val="001B302D"/>
    <w:rsid w:val="001D7ECB"/>
    <w:rsid w:val="001E2BCE"/>
    <w:rsid w:val="002308A3"/>
    <w:rsid w:val="00230BBE"/>
    <w:rsid w:val="002421DB"/>
    <w:rsid w:val="0027422C"/>
    <w:rsid w:val="00283BD4"/>
    <w:rsid w:val="00293DE5"/>
    <w:rsid w:val="00297D42"/>
    <w:rsid w:val="002D2B77"/>
    <w:rsid w:val="002E2D49"/>
    <w:rsid w:val="002F46CB"/>
    <w:rsid w:val="003004F4"/>
    <w:rsid w:val="00322079"/>
    <w:rsid w:val="003348C5"/>
    <w:rsid w:val="003416A5"/>
    <w:rsid w:val="00380CCD"/>
    <w:rsid w:val="003A6BF4"/>
    <w:rsid w:val="00401B74"/>
    <w:rsid w:val="00414125"/>
    <w:rsid w:val="00422DE8"/>
    <w:rsid w:val="00445F68"/>
    <w:rsid w:val="004938CE"/>
    <w:rsid w:val="004A0140"/>
    <w:rsid w:val="004D6D7F"/>
    <w:rsid w:val="00546D15"/>
    <w:rsid w:val="005678A6"/>
    <w:rsid w:val="005C2B6A"/>
    <w:rsid w:val="005E65ED"/>
    <w:rsid w:val="00607F9C"/>
    <w:rsid w:val="00611D56"/>
    <w:rsid w:val="00616CAD"/>
    <w:rsid w:val="0062755A"/>
    <w:rsid w:val="00650C36"/>
    <w:rsid w:val="0066517B"/>
    <w:rsid w:val="006B2C20"/>
    <w:rsid w:val="006B49AA"/>
    <w:rsid w:val="006B7B69"/>
    <w:rsid w:val="006D02F5"/>
    <w:rsid w:val="006D1138"/>
    <w:rsid w:val="006F6FDB"/>
    <w:rsid w:val="00704128"/>
    <w:rsid w:val="007320D7"/>
    <w:rsid w:val="00761F82"/>
    <w:rsid w:val="007778CF"/>
    <w:rsid w:val="007A3CBE"/>
    <w:rsid w:val="007B3173"/>
    <w:rsid w:val="007B57B3"/>
    <w:rsid w:val="007C1F37"/>
    <w:rsid w:val="007D5C57"/>
    <w:rsid w:val="007F353D"/>
    <w:rsid w:val="007F63FD"/>
    <w:rsid w:val="00800ACE"/>
    <w:rsid w:val="00810571"/>
    <w:rsid w:val="00813BBB"/>
    <w:rsid w:val="008150A6"/>
    <w:rsid w:val="00826583"/>
    <w:rsid w:val="00832475"/>
    <w:rsid w:val="00851DB0"/>
    <w:rsid w:val="00872762"/>
    <w:rsid w:val="008A0A5F"/>
    <w:rsid w:val="008E3E54"/>
    <w:rsid w:val="008F3C70"/>
    <w:rsid w:val="00903EAC"/>
    <w:rsid w:val="009266B7"/>
    <w:rsid w:val="00951E38"/>
    <w:rsid w:val="00957931"/>
    <w:rsid w:val="00974F64"/>
    <w:rsid w:val="0098373B"/>
    <w:rsid w:val="009937A9"/>
    <w:rsid w:val="009B7CE3"/>
    <w:rsid w:val="009E0F22"/>
    <w:rsid w:val="009E7D65"/>
    <w:rsid w:val="009F2EAA"/>
    <w:rsid w:val="00A147B2"/>
    <w:rsid w:val="00A46A46"/>
    <w:rsid w:val="00A675C3"/>
    <w:rsid w:val="00A934B8"/>
    <w:rsid w:val="00AD5E3F"/>
    <w:rsid w:val="00AF6F74"/>
    <w:rsid w:val="00B15FC3"/>
    <w:rsid w:val="00B23DD5"/>
    <w:rsid w:val="00B267CD"/>
    <w:rsid w:val="00B36D10"/>
    <w:rsid w:val="00B420FA"/>
    <w:rsid w:val="00B45D72"/>
    <w:rsid w:val="00B54462"/>
    <w:rsid w:val="00B622F4"/>
    <w:rsid w:val="00B761D5"/>
    <w:rsid w:val="00BD7349"/>
    <w:rsid w:val="00C24BC4"/>
    <w:rsid w:val="00C3462C"/>
    <w:rsid w:val="00C74C9D"/>
    <w:rsid w:val="00CA246F"/>
    <w:rsid w:val="00CC3454"/>
    <w:rsid w:val="00CD32DF"/>
    <w:rsid w:val="00D245D8"/>
    <w:rsid w:val="00D94AD9"/>
    <w:rsid w:val="00D9511C"/>
    <w:rsid w:val="00DB7C5C"/>
    <w:rsid w:val="00DC49DB"/>
    <w:rsid w:val="00E35047"/>
    <w:rsid w:val="00E50F7D"/>
    <w:rsid w:val="00E64DEE"/>
    <w:rsid w:val="00E735BD"/>
    <w:rsid w:val="00EA3CD3"/>
    <w:rsid w:val="00EC30EB"/>
    <w:rsid w:val="00EE0A6D"/>
    <w:rsid w:val="00F02D58"/>
    <w:rsid w:val="00F35BB3"/>
    <w:rsid w:val="00F366F6"/>
    <w:rsid w:val="00F60BA1"/>
    <w:rsid w:val="00F761EE"/>
    <w:rsid w:val="00F922BD"/>
    <w:rsid w:val="00F9276F"/>
    <w:rsid w:val="00F931A6"/>
    <w:rsid w:val="00FC2A9E"/>
    <w:rsid w:val="00FD066F"/>
    <w:rsid w:val="00FD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F59A"/>
  <w15:docId w15:val="{BE2B2796-E903-4C44-B13E-847A4A4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2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0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3D"/>
  </w:style>
  <w:style w:type="paragraph" w:styleId="Stopka">
    <w:name w:val="footer"/>
    <w:basedOn w:val="Normalny"/>
    <w:link w:val="StopkaZnak"/>
    <w:uiPriority w:val="99"/>
    <w:unhideWhenUsed/>
    <w:rsid w:val="007F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Cmiel</cp:lastModifiedBy>
  <cp:revision>2</cp:revision>
  <cp:lastPrinted>2019-01-04T12:03:00Z</cp:lastPrinted>
  <dcterms:created xsi:type="dcterms:W3CDTF">2019-05-29T17:15:00Z</dcterms:created>
  <dcterms:modified xsi:type="dcterms:W3CDTF">2019-05-29T17:15:00Z</dcterms:modified>
</cp:coreProperties>
</file>